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ECD3E2" w14:textId="77777777" w:rsidR="00F16EB2" w:rsidRPr="00F16EB2" w:rsidRDefault="00D14C37" w:rsidP="00D14C3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6EB2">
        <w:rPr>
          <w:rFonts w:ascii="Times New Roman" w:hAnsi="Times New Roman" w:cs="Times New Roman"/>
          <w:b/>
          <w:sz w:val="24"/>
          <w:szCs w:val="24"/>
        </w:rPr>
        <w:t>ZAWARTOŚĆ SPECYFIKACJI TECHNICZNEJ</w:t>
      </w:r>
      <w:r w:rsidR="00735939" w:rsidRPr="00F16E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6EB2" w:rsidRPr="00F16EB2">
        <w:rPr>
          <w:rFonts w:ascii="Times New Roman" w:hAnsi="Times New Roman" w:cs="Times New Roman"/>
          <w:b/>
          <w:sz w:val="24"/>
          <w:szCs w:val="24"/>
        </w:rPr>
        <w:t xml:space="preserve">WYKONANIA </w:t>
      </w:r>
    </w:p>
    <w:p w14:paraId="50FE6E6C" w14:textId="338BBD60" w:rsidR="00D14C37" w:rsidRPr="00F16EB2" w:rsidRDefault="00F16EB2" w:rsidP="00D14C3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6EB2">
        <w:rPr>
          <w:rFonts w:ascii="Times New Roman" w:hAnsi="Times New Roman" w:cs="Times New Roman"/>
          <w:b/>
          <w:sz w:val="24"/>
          <w:szCs w:val="24"/>
        </w:rPr>
        <w:t>I ODBIORU ROBÓT BUDOWLANYCH</w:t>
      </w:r>
    </w:p>
    <w:p w14:paraId="4BDF05D1" w14:textId="77777777" w:rsidR="00D14C37" w:rsidRDefault="00D14C37" w:rsidP="00D14C3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B98736" w14:textId="77777777" w:rsidR="00F16EB2" w:rsidRDefault="00F16EB2" w:rsidP="00D14C3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5FDFF7" w14:textId="77777777" w:rsidR="00F16EB2" w:rsidRDefault="00F16EB2" w:rsidP="00D14C3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BF9B9F" w14:textId="77777777" w:rsidR="00F16EB2" w:rsidRDefault="00F16EB2" w:rsidP="00F16EB2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29224D5" w14:textId="69A36307" w:rsidR="00F16EB2" w:rsidRPr="00F16EB2" w:rsidRDefault="00F16EB2" w:rsidP="00F16EB2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16EB2">
        <w:rPr>
          <w:rFonts w:ascii="Times New Roman" w:hAnsi="Times New Roman" w:cs="Times New Roman"/>
          <w:bCs/>
          <w:sz w:val="24"/>
          <w:szCs w:val="24"/>
        </w:rPr>
        <w:t>D-M-00.00.00 – WYMAGANIA OGÓLNE</w:t>
      </w:r>
    </w:p>
    <w:p w14:paraId="720CD7D5" w14:textId="53E9C792" w:rsidR="00F16EB2" w:rsidRPr="00F16EB2" w:rsidRDefault="00F16EB2" w:rsidP="00F16EB2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16EB2">
        <w:rPr>
          <w:rFonts w:ascii="Times New Roman" w:hAnsi="Times New Roman" w:cs="Times New Roman"/>
          <w:bCs/>
          <w:sz w:val="24"/>
          <w:szCs w:val="24"/>
        </w:rPr>
        <w:t>D-01.02.02 – ZDJĘCIE WARSTWY HUMUSU</w:t>
      </w:r>
    </w:p>
    <w:p w14:paraId="10F1C526" w14:textId="532D8054" w:rsidR="00F16EB2" w:rsidRPr="00F16EB2" w:rsidRDefault="00F16EB2" w:rsidP="00F16EB2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16EB2">
        <w:rPr>
          <w:rFonts w:ascii="Times New Roman" w:hAnsi="Times New Roman" w:cs="Times New Roman"/>
          <w:bCs/>
          <w:sz w:val="24"/>
          <w:szCs w:val="24"/>
        </w:rPr>
        <w:t>D-04.01.01 – KORYTO WRAZ Z PROFILOWANIEM</w:t>
      </w:r>
    </w:p>
    <w:p w14:paraId="2322C2D9" w14:textId="4CB0B692" w:rsidR="00F16EB2" w:rsidRPr="00F16EB2" w:rsidRDefault="00F16EB2" w:rsidP="00F16EB2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16EB2">
        <w:rPr>
          <w:rFonts w:ascii="Times New Roman" w:hAnsi="Times New Roman" w:cs="Times New Roman"/>
          <w:bCs/>
          <w:sz w:val="24"/>
          <w:szCs w:val="24"/>
        </w:rPr>
        <w:t>D-04.04.02 – PODBUDOWA Z KRUSZYWA</w:t>
      </w:r>
    </w:p>
    <w:p w14:paraId="17D246E7" w14:textId="3924B06F" w:rsidR="00F16EB2" w:rsidRPr="00F16EB2" w:rsidRDefault="00D57C04" w:rsidP="00F16EB2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57C04">
        <w:rPr>
          <w:rFonts w:ascii="Times New Roman" w:hAnsi="Times New Roman" w:cs="Times New Roman"/>
          <w:bCs/>
          <w:sz w:val="24"/>
          <w:szCs w:val="24"/>
        </w:rPr>
        <w:t>D-05.03.23 NAWIERZCHNIA Z KOSTKI BRUKOWEJ</w:t>
      </w:r>
    </w:p>
    <w:p w14:paraId="2A6F6487" w14:textId="78D63A3C" w:rsidR="00F16EB2" w:rsidRPr="00F16EB2" w:rsidRDefault="00F16EB2" w:rsidP="00F16EB2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16EB2">
        <w:rPr>
          <w:rFonts w:ascii="Times New Roman" w:hAnsi="Times New Roman" w:cs="Times New Roman"/>
          <w:bCs/>
          <w:sz w:val="24"/>
          <w:szCs w:val="24"/>
        </w:rPr>
        <w:t>D-07.01.01 – OZNAKOWANIE POZIOME</w:t>
      </w:r>
    </w:p>
    <w:p w14:paraId="573F7ADA" w14:textId="340EFB21" w:rsidR="00F16EB2" w:rsidRDefault="00F16EB2" w:rsidP="00F16EB2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16EB2">
        <w:rPr>
          <w:rFonts w:ascii="Times New Roman" w:hAnsi="Times New Roman" w:cs="Times New Roman"/>
          <w:bCs/>
          <w:sz w:val="24"/>
          <w:szCs w:val="24"/>
        </w:rPr>
        <w:t>D-07.02.01 – OZNAKOWANIE PIONOWE</w:t>
      </w:r>
    </w:p>
    <w:p w14:paraId="3DC4F249" w14:textId="36B16377" w:rsidR="00296BBA" w:rsidRDefault="00296BBA" w:rsidP="00F16EB2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6BBA">
        <w:rPr>
          <w:rFonts w:ascii="Times New Roman" w:hAnsi="Times New Roman" w:cs="Times New Roman"/>
          <w:bCs/>
          <w:sz w:val="24"/>
          <w:szCs w:val="24"/>
        </w:rPr>
        <w:t xml:space="preserve">D-08.02.01_NAWIERZCHNIA Z PŁYT BETONOWYCH AŻUROWYCH </w:t>
      </w:r>
    </w:p>
    <w:p w14:paraId="4E419FC6" w14:textId="73BED614" w:rsidR="006D6C46" w:rsidRPr="00F16EB2" w:rsidRDefault="006D6C46" w:rsidP="00F16EB2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D6C46">
        <w:rPr>
          <w:rFonts w:ascii="Times New Roman" w:hAnsi="Times New Roman" w:cs="Times New Roman"/>
          <w:bCs/>
          <w:sz w:val="24"/>
          <w:szCs w:val="24"/>
        </w:rPr>
        <w:t>D-080301-OBRZEZA</w:t>
      </w:r>
      <w:bookmarkStart w:id="0" w:name="_GoBack"/>
      <w:bookmarkEnd w:id="0"/>
    </w:p>
    <w:sectPr w:rsidR="006D6C46" w:rsidRPr="00F16EB2" w:rsidSect="00E154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26329C40"/>
    <w:lvl w:ilvl="0">
      <w:numFmt w:val="bullet"/>
      <w:lvlText w:val="*"/>
      <w:lvlJc w:val="left"/>
    </w:lvl>
  </w:abstractNum>
  <w:abstractNum w:abstractNumId="1" w15:restartNumberingAfterBreak="0">
    <w:nsid w:val="044B5B20"/>
    <w:multiLevelType w:val="hybridMultilevel"/>
    <w:tmpl w:val="2E2003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F3092"/>
    <w:multiLevelType w:val="hybridMultilevel"/>
    <w:tmpl w:val="397A56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341B2"/>
    <w:multiLevelType w:val="hybridMultilevel"/>
    <w:tmpl w:val="99141634"/>
    <w:lvl w:ilvl="0" w:tplc="4B1E3768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B3408"/>
    <w:multiLevelType w:val="hybridMultilevel"/>
    <w:tmpl w:val="9A204E28"/>
    <w:lvl w:ilvl="0" w:tplc="3880D04C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913E9"/>
    <w:multiLevelType w:val="hybridMultilevel"/>
    <w:tmpl w:val="211A359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5014909"/>
    <w:multiLevelType w:val="hybridMultilevel"/>
    <w:tmpl w:val="C21AFAC0"/>
    <w:lvl w:ilvl="0" w:tplc="4B1E3768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E64E1A"/>
    <w:multiLevelType w:val="hybridMultilevel"/>
    <w:tmpl w:val="99946C74"/>
    <w:lvl w:ilvl="0" w:tplc="3880D04C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090AC3"/>
    <w:multiLevelType w:val="hybridMultilevel"/>
    <w:tmpl w:val="C21AFAC0"/>
    <w:lvl w:ilvl="0" w:tplc="4B1E3768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93528C"/>
    <w:multiLevelType w:val="hybridMultilevel"/>
    <w:tmpl w:val="3D5A0466"/>
    <w:lvl w:ilvl="0" w:tplc="3880D04C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B45346"/>
    <w:multiLevelType w:val="hybridMultilevel"/>
    <w:tmpl w:val="99946C74"/>
    <w:lvl w:ilvl="0" w:tplc="3880D04C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91585C"/>
    <w:multiLevelType w:val="hybridMultilevel"/>
    <w:tmpl w:val="1D582402"/>
    <w:lvl w:ilvl="0" w:tplc="3880D04C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2"/>
  </w:num>
  <w:num w:numId="4">
    <w:abstractNumId w:val="3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8"/>
  </w:num>
  <w:num w:numId="8">
    <w:abstractNumId w:val="6"/>
  </w:num>
  <w:num w:numId="9">
    <w:abstractNumId w:val="10"/>
  </w:num>
  <w:num w:numId="10">
    <w:abstractNumId w:val="7"/>
  </w:num>
  <w:num w:numId="11">
    <w:abstractNumId w:val="4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C37"/>
    <w:rsid w:val="00031C55"/>
    <w:rsid w:val="00035310"/>
    <w:rsid w:val="00043499"/>
    <w:rsid w:val="00046F5E"/>
    <w:rsid w:val="0005313B"/>
    <w:rsid w:val="00054001"/>
    <w:rsid w:val="00062604"/>
    <w:rsid w:val="000B38E9"/>
    <w:rsid w:val="000C4A78"/>
    <w:rsid w:val="000E0727"/>
    <w:rsid w:val="000F425B"/>
    <w:rsid w:val="000F5599"/>
    <w:rsid w:val="000F772B"/>
    <w:rsid w:val="0010161A"/>
    <w:rsid w:val="001113BF"/>
    <w:rsid w:val="001B0C65"/>
    <w:rsid w:val="001B1CC2"/>
    <w:rsid w:val="001B68CA"/>
    <w:rsid w:val="001D0341"/>
    <w:rsid w:val="001D6C22"/>
    <w:rsid w:val="001E0C11"/>
    <w:rsid w:val="001E29CA"/>
    <w:rsid w:val="00201842"/>
    <w:rsid w:val="002044AB"/>
    <w:rsid w:val="002138A8"/>
    <w:rsid w:val="00231FB3"/>
    <w:rsid w:val="002843CE"/>
    <w:rsid w:val="00296BBA"/>
    <w:rsid w:val="002C66E3"/>
    <w:rsid w:val="00303583"/>
    <w:rsid w:val="003067B5"/>
    <w:rsid w:val="0031532A"/>
    <w:rsid w:val="00345096"/>
    <w:rsid w:val="00347D99"/>
    <w:rsid w:val="003645F8"/>
    <w:rsid w:val="00381172"/>
    <w:rsid w:val="00390489"/>
    <w:rsid w:val="003A0972"/>
    <w:rsid w:val="003A12E2"/>
    <w:rsid w:val="003B5EB2"/>
    <w:rsid w:val="003C1F59"/>
    <w:rsid w:val="0040233A"/>
    <w:rsid w:val="00411068"/>
    <w:rsid w:val="004145DF"/>
    <w:rsid w:val="004747EE"/>
    <w:rsid w:val="0048768C"/>
    <w:rsid w:val="00496D5F"/>
    <w:rsid w:val="004A2E57"/>
    <w:rsid w:val="004B5C23"/>
    <w:rsid w:val="004D20BA"/>
    <w:rsid w:val="004F5F58"/>
    <w:rsid w:val="00510C13"/>
    <w:rsid w:val="00543C76"/>
    <w:rsid w:val="00565CC2"/>
    <w:rsid w:val="005824DC"/>
    <w:rsid w:val="005A7B5E"/>
    <w:rsid w:val="005C1EE1"/>
    <w:rsid w:val="005C4013"/>
    <w:rsid w:val="005F6122"/>
    <w:rsid w:val="00614DEA"/>
    <w:rsid w:val="006572D1"/>
    <w:rsid w:val="00663677"/>
    <w:rsid w:val="00675572"/>
    <w:rsid w:val="00681ED1"/>
    <w:rsid w:val="006A3647"/>
    <w:rsid w:val="006A6017"/>
    <w:rsid w:val="006A682E"/>
    <w:rsid w:val="006B7528"/>
    <w:rsid w:val="006B7D77"/>
    <w:rsid w:val="006D5AAB"/>
    <w:rsid w:val="006D6C46"/>
    <w:rsid w:val="006D743A"/>
    <w:rsid w:val="0072071C"/>
    <w:rsid w:val="00735939"/>
    <w:rsid w:val="00745E55"/>
    <w:rsid w:val="00753BDD"/>
    <w:rsid w:val="00774E2F"/>
    <w:rsid w:val="00781F9B"/>
    <w:rsid w:val="00782277"/>
    <w:rsid w:val="00787285"/>
    <w:rsid w:val="00797A03"/>
    <w:rsid w:val="007B499F"/>
    <w:rsid w:val="007D1844"/>
    <w:rsid w:val="007D3AA5"/>
    <w:rsid w:val="007E118B"/>
    <w:rsid w:val="007E1B6D"/>
    <w:rsid w:val="007E619C"/>
    <w:rsid w:val="00813925"/>
    <w:rsid w:val="0081452A"/>
    <w:rsid w:val="00835A3A"/>
    <w:rsid w:val="00856720"/>
    <w:rsid w:val="0086001A"/>
    <w:rsid w:val="00887145"/>
    <w:rsid w:val="008A32AD"/>
    <w:rsid w:val="008A747F"/>
    <w:rsid w:val="008A7568"/>
    <w:rsid w:val="008B2774"/>
    <w:rsid w:val="008B2F7B"/>
    <w:rsid w:val="008D3BC2"/>
    <w:rsid w:val="008D7F82"/>
    <w:rsid w:val="008E5FFC"/>
    <w:rsid w:val="00914B74"/>
    <w:rsid w:val="00932FA4"/>
    <w:rsid w:val="0094034B"/>
    <w:rsid w:val="0094370E"/>
    <w:rsid w:val="009508BE"/>
    <w:rsid w:val="009837B5"/>
    <w:rsid w:val="00997F70"/>
    <w:rsid w:val="009A40D6"/>
    <w:rsid w:val="009B1DDE"/>
    <w:rsid w:val="009C63B4"/>
    <w:rsid w:val="009C7A14"/>
    <w:rsid w:val="009D0057"/>
    <w:rsid w:val="009D2755"/>
    <w:rsid w:val="009E38D6"/>
    <w:rsid w:val="00A20DDD"/>
    <w:rsid w:val="00A31962"/>
    <w:rsid w:val="00A31B15"/>
    <w:rsid w:val="00A358B3"/>
    <w:rsid w:val="00A576C0"/>
    <w:rsid w:val="00A6684C"/>
    <w:rsid w:val="00A764E8"/>
    <w:rsid w:val="00A862A9"/>
    <w:rsid w:val="00AA1F54"/>
    <w:rsid w:val="00AA4D2A"/>
    <w:rsid w:val="00AB0B04"/>
    <w:rsid w:val="00AE7200"/>
    <w:rsid w:val="00B04958"/>
    <w:rsid w:val="00B22765"/>
    <w:rsid w:val="00B25B7A"/>
    <w:rsid w:val="00B27E4A"/>
    <w:rsid w:val="00B50AC7"/>
    <w:rsid w:val="00B51E84"/>
    <w:rsid w:val="00B5323D"/>
    <w:rsid w:val="00B607C9"/>
    <w:rsid w:val="00B74B4A"/>
    <w:rsid w:val="00B856E5"/>
    <w:rsid w:val="00BC6C85"/>
    <w:rsid w:val="00BC7207"/>
    <w:rsid w:val="00BD0E71"/>
    <w:rsid w:val="00BD2EC3"/>
    <w:rsid w:val="00BD5B93"/>
    <w:rsid w:val="00C076EB"/>
    <w:rsid w:val="00C20C08"/>
    <w:rsid w:val="00C32E1D"/>
    <w:rsid w:val="00C36D78"/>
    <w:rsid w:val="00C40578"/>
    <w:rsid w:val="00C571D9"/>
    <w:rsid w:val="00C67866"/>
    <w:rsid w:val="00CA38BF"/>
    <w:rsid w:val="00CD6196"/>
    <w:rsid w:val="00CF017A"/>
    <w:rsid w:val="00D10EAF"/>
    <w:rsid w:val="00D14C37"/>
    <w:rsid w:val="00D17895"/>
    <w:rsid w:val="00D40384"/>
    <w:rsid w:val="00D4095D"/>
    <w:rsid w:val="00D42BF7"/>
    <w:rsid w:val="00D4543B"/>
    <w:rsid w:val="00D46C2F"/>
    <w:rsid w:val="00D5093C"/>
    <w:rsid w:val="00D57C04"/>
    <w:rsid w:val="00D61ACA"/>
    <w:rsid w:val="00D73B0F"/>
    <w:rsid w:val="00D932C9"/>
    <w:rsid w:val="00D97F22"/>
    <w:rsid w:val="00DB298C"/>
    <w:rsid w:val="00DC46A0"/>
    <w:rsid w:val="00DE4E21"/>
    <w:rsid w:val="00DE6A19"/>
    <w:rsid w:val="00E0422F"/>
    <w:rsid w:val="00E1541A"/>
    <w:rsid w:val="00E22735"/>
    <w:rsid w:val="00E672B1"/>
    <w:rsid w:val="00EE3A64"/>
    <w:rsid w:val="00F05212"/>
    <w:rsid w:val="00F0609E"/>
    <w:rsid w:val="00F16981"/>
    <w:rsid w:val="00F16EB2"/>
    <w:rsid w:val="00F32D03"/>
    <w:rsid w:val="00F3405D"/>
    <w:rsid w:val="00F344D5"/>
    <w:rsid w:val="00F4146B"/>
    <w:rsid w:val="00F5436C"/>
    <w:rsid w:val="00F5441D"/>
    <w:rsid w:val="00F72845"/>
    <w:rsid w:val="00F831C2"/>
    <w:rsid w:val="00F93D2E"/>
    <w:rsid w:val="00F9406F"/>
    <w:rsid w:val="00FB25FC"/>
    <w:rsid w:val="00FB3C66"/>
    <w:rsid w:val="00FB46D7"/>
    <w:rsid w:val="00FC344E"/>
    <w:rsid w:val="00FE2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2727B"/>
  <w15:docId w15:val="{B669A654-CC8C-401E-84A6-64F22B874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1541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14C37"/>
    <w:pPr>
      <w:ind w:left="720"/>
      <w:contextualSpacing/>
    </w:pPr>
  </w:style>
  <w:style w:type="paragraph" w:customStyle="1" w:styleId="Standardowytekst">
    <w:name w:val="Standardowy.tekst"/>
    <w:rsid w:val="00D14C37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0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0341"/>
    <w:rPr>
      <w:rFonts w:ascii="Tahoma" w:hAnsi="Tahoma" w:cs="Tahoma"/>
      <w:sz w:val="16"/>
      <w:szCs w:val="16"/>
    </w:rPr>
  </w:style>
  <w:style w:type="paragraph" w:styleId="Spistreci1">
    <w:name w:val="toc 1"/>
    <w:basedOn w:val="Normalny"/>
    <w:next w:val="Normalny"/>
    <w:semiHidden/>
    <w:rsid w:val="00D5093C"/>
    <w:pPr>
      <w:tabs>
        <w:tab w:val="right" w:leader="dot" w:pos="7371"/>
      </w:tabs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b/>
      <w:caps/>
      <w:sz w:val="20"/>
      <w:szCs w:val="20"/>
    </w:rPr>
  </w:style>
  <w:style w:type="character" w:customStyle="1" w:styleId="BezodstpwZnak">
    <w:name w:val="Bez odstępów Znak"/>
    <w:link w:val="Bezodstpw"/>
    <w:uiPriority w:val="1"/>
    <w:locked/>
    <w:rsid w:val="00C20C08"/>
    <w:rPr>
      <w:rFonts w:ascii="Calibri" w:eastAsia="Calibri" w:hAnsi="Calibri" w:cs="Calibri"/>
      <w:lang w:eastAsia="en-US"/>
    </w:rPr>
  </w:style>
  <w:style w:type="paragraph" w:styleId="Bezodstpw">
    <w:name w:val="No Spacing"/>
    <w:link w:val="BezodstpwZnak"/>
    <w:uiPriority w:val="1"/>
    <w:qFormat/>
    <w:rsid w:val="00C20C08"/>
    <w:pPr>
      <w:spacing w:after="0" w:line="240" w:lineRule="auto"/>
    </w:pPr>
    <w:rPr>
      <w:rFonts w:ascii="Calibri" w:eastAsia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23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20ACF-E9A7-4FB4-A558-2D56F09DE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57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"FARDUB" CONSULTING Sp. z o.o.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FARDUB</dc:creator>
  <cp:lastModifiedBy>Paweł Wnuk</cp:lastModifiedBy>
  <cp:revision>6</cp:revision>
  <cp:lastPrinted>2021-05-27T06:14:00Z</cp:lastPrinted>
  <dcterms:created xsi:type="dcterms:W3CDTF">2026-06-19T09:33:00Z</dcterms:created>
  <dcterms:modified xsi:type="dcterms:W3CDTF">2026-07-27T12:11:00Z</dcterms:modified>
</cp:coreProperties>
</file>